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E9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DE9" w:rsidRPr="00AE5DE9" w:rsidRDefault="00AE5DE9" w:rsidP="00AE5DE9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E5DE9" w:rsidRPr="002E74E5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AE5DE9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AE5DE9" w:rsidRPr="002E74E5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AE5DE9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AE5DE9" w:rsidRPr="002E74E5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AE5DE9" w:rsidRPr="002E74E5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E74E5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AE5DE9" w:rsidRPr="002E74E5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E5DE9" w:rsidRDefault="003029B8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18.06.2018                                                                                             № 545</w:t>
      </w:r>
      <w:r w:rsidR="00AE5DE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AE5DE9" w:rsidRPr="002E74E5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5DE9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внесении изменений в постановление администрации района</w:t>
      </w:r>
    </w:p>
    <w:p w:rsidR="009E6167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9E6167">
        <w:rPr>
          <w:rFonts w:ascii="Times New Roman" w:hAnsi="Times New Roman" w:cs="Times New Roman"/>
          <w:sz w:val="26"/>
          <w:szCs w:val="26"/>
        </w:rPr>
        <w:t>7</w:t>
      </w:r>
      <w:r w:rsidR="000A46A7">
        <w:rPr>
          <w:rFonts w:ascii="Times New Roman" w:hAnsi="Times New Roman" w:cs="Times New Roman"/>
          <w:sz w:val="26"/>
          <w:szCs w:val="26"/>
        </w:rPr>
        <w:t xml:space="preserve"> </w:t>
      </w:r>
      <w:r w:rsidR="009E6167">
        <w:rPr>
          <w:rFonts w:ascii="Times New Roman" w:hAnsi="Times New Roman" w:cs="Times New Roman"/>
          <w:sz w:val="26"/>
          <w:szCs w:val="26"/>
        </w:rPr>
        <w:t>декабря</w:t>
      </w:r>
      <w:r w:rsidR="000A46A7">
        <w:rPr>
          <w:rFonts w:ascii="Times New Roman" w:hAnsi="Times New Roman" w:cs="Times New Roman"/>
          <w:sz w:val="26"/>
          <w:szCs w:val="26"/>
        </w:rPr>
        <w:t xml:space="preserve"> 201</w:t>
      </w:r>
      <w:r w:rsidR="009E6167">
        <w:rPr>
          <w:rFonts w:ascii="Times New Roman" w:hAnsi="Times New Roman" w:cs="Times New Roman"/>
          <w:sz w:val="26"/>
          <w:szCs w:val="26"/>
        </w:rPr>
        <w:t>5</w:t>
      </w:r>
      <w:r w:rsidR="000A46A7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9E6167">
        <w:rPr>
          <w:rFonts w:ascii="Times New Roman" w:hAnsi="Times New Roman" w:cs="Times New Roman"/>
          <w:sz w:val="26"/>
          <w:szCs w:val="26"/>
        </w:rPr>
        <w:t>1068</w:t>
      </w:r>
      <w:r w:rsidR="000A46A7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="009E6167">
        <w:rPr>
          <w:rFonts w:ascii="Times New Roman" w:hAnsi="Times New Roman" w:cs="Times New Roman"/>
          <w:sz w:val="26"/>
          <w:szCs w:val="26"/>
        </w:rPr>
        <w:t xml:space="preserve">муниципальной программы «Развитие и совершенствование сети автомобильных дорог общего пользования местного значения в Усть-Кубинском муниципальном районе </w:t>
      </w:r>
    </w:p>
    <w:p w:rsidR="00AE5DE9" w:rsidRDefault="009E6167" w:rsidP="00AE5DE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период 2016-2018 годы»</w:t>
      </w:r>
    </w:p>
    <w:p w:rsidR="00AE5DE9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5DE9" w:rsidRPr="002E74E5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5DE9" w:rsidRPr="00E977AD" w:rsidRDefault="00AE5DE9" w:rsidP="00AE5DE9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A46A7">
        <w:rPr>
          <w:rFonts w:ascii="Times New Roman" w:hAnsi="Times New Roman" w:cs="Times New Roman"/>
          <w:sz w:val="26"/>
          <w:szCs w:val="26"/>
        </w:rPr>
        <w:t>В соответствии со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r w:rsidR="008F0C6A">
        <w:rPr>
          <w:rFonts w:ascii="Times New Roman" w:hAnsi="Times New Roman" w:cs="Times New Roman"/>
          <w:sz w:val="26"/>
          <w:szCs w:val="26"/>
        </w:rPr>
        <w:t>ст.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>
          <w:rPr>
            <w:rFonts w:ascii="Times New Roman" w:hAnsi="Times New Roman" w:cs="Times New Roman"/>
            <w:sz w:val="26"/>
            <w:szCs w:val="26"/>
          </w:rPr>
          <w:t>43</w:t>
        </w:r>
      </w:hyperlink>
      <w:r w:rsidRPr="00E977AD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AE5DE9" w:rsidRPr="002E74E5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9E6167" w:rsidRDefault="00AE5DE9" w:rsidP="000A46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</w:t>
      </w:r>
      <w:proofErr w:type="gramStart"/>
      <w:r w:rsidR="009E6167">
        <w:rPr>
          <w:rFonts w:ascii="Times New Roman" w:hAnsi="Times New Roman" w:cs="Times New Roman"/>
          <w:sz w:val="26"/>
          <w:szCs w:val="26"/>
        </w:rPr>
        <w:t>Внести в муниципальную программу «Развитие и совершенствование сети автомобильных дорог общего пользования местного значения в Усть-Кубинском муниципальном районе на период 2016-2018 годы», утвержденную постановлением администрации района от 7 декабря 2015 года № 1068 «Об утверждении муниципальной программы «Развитие и совершенствование сети автомобильных дорог общего пользования местного значения в Усть-Кубинском муниципальном районе на период 2016-2018 годы», следующие изменения:</w:t>
      </w:r>
      <w:proofErr w:type="gramEnd"/>
    </w:p>
    <w:p w:rsidR="009E6167" w:rsidRDefault="009E6167" w:rsidP="000A46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1.1. В Паспорте муниципальной программы:</w:t>
      </w:r>
    </w:p>
    <w:p w:rsidR="009E6167" w:rsidRDefault="009E6167" w:rsidP="000A46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1.1.1. В позиции «Объемы финансирования муниципальной программы» цифры «22601,285», «11197,458», «10542,785» заменить цифрами «11142,800», «10739,000», «10084,300» соответственно.</w:t>
      </w:r>
    </w:p>
    <w:p w:rsidR="009E6167" w:rsidRDefault="009E6167" w:rsidP="000A46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1.2. В разделе 6 </w:t>
      </w:r>
      <w:r w:rsidR="003A05A8">
        <w:rPr>
          <w:rFonts w:ascii="Times New Roman" w:hAnsi="Times New Roman" w:cs="Times New Roman"/>
          <w:sz w:val="26"/>
          <w:szCs w:val="26"/>
        </w:rPr>
        <w:t>муниципальной программы слова «первый заместитель Главы района» заменить словами «Глава администрации района» в соответствующем падеже.</w:t>
      </w:r>
    </w:p>
    <w:p w:rsidR="003A05A8" w:rsidRDefault="003A05A8" w:rsidP="000A46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1.3. В приложении 1 к муниципальной программе цифры «10,0», «2594,96» заменить цифрами «468,46», «2136,50» соответственно.</w:t>
      </w:r>
    </w:p>
    <w:p w:rsidR="00BC0953" w:rsidRDefault="003A05A8" w:rsidP="000A46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1.4. В приложении 2 к муниципальной программе цифры «10542,785», «4194,95817», «935,05817», «10,0», «2594,96» заменить цифрами «10084,30», «3736,50», «476,60», «468,46», «2136,50» соответственно.</w:t>
      </w:r>
      <w:r w:rsidR="009E6167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AE5DE9">
        <w:rPr>
          <w:rFonts w:ascii="Times New Roman" w:hAnsi="Times New Roman" w:cs="Times New Roman"/>
          <w:sz w:val="26"/>
          <w:szCs w:val="26"/>
        </w:rPr>
        <w:tab/>
      </w:r>
    </w:p>
    <w:p w:rsidR="00AE5DE9" w:rsidRPr="002E74E5" w:rsidRDefault="000A46A7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</w:t>
      </w:r>
      <w:r w:rsidR="00AE5DE9" w:rsidRPr="002E74E5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AE5DE9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F3C" w:rsidRDefault="00254F3C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F3C" w:rsidRPr="002E74E5" w:rsidRDefault="00254F3C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5DE9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Глава  администрации района                                                           </w:t>
      </w:r>
      <w:r w:rsidR="000A46A7">
        <w:rPr>
          <w:rFonts w:ascii="Times New Roman" w:hAnsi="Times New Roman" w:cs="Times New Roman"/>
          <w:sz w:val="26"/>
          <w:szCs w:val="26"/>
        </w:rPr>
        <w:t xml:space="preserve">        </w:t>
      </w:r>
      <w:r w:rsidRPr="002E74E5">
        <w:rPr>
          <w:rFonts w:ascii="Times New Roman" w:hAnsi="Times New Roman" w:cs="Times New Roman"/>
          <w:sz w:val="26"/>
          <w:szCs w:val="26"/>
        </w:rPr>
        <w:t>А.О. Семичев</w:t>
      </w:r>
      <w:r w:rsidRPr="00C4215F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AE5DE9" w:rsidSect="000A46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DE9"/>
    <w:rsid w:val="000736E2"/>
    <w:rsid w:val="000A46A7"/>
    <w:rsid w:val="00254F3C"/>
    <w:rsid w:val="003029B8"/>
    <w:rsid w:val="003A05A8"/>
    <w:rsid w:val="003F1748"/>
    <w:rsid w:val="004945B5"/>
    <w:rsid w:val="007524B2"/>
    <w:rsid w:val="007D637F"/>
    <w:rsid w:val="00866CBC"/>
    <w:rsid w:val="008F0C6A"/>
    <w:rsid w:val="009E6167"/>
    <w:rsid w:val="00A144D0"/>
    <w:rsid w:val="00A2197F"/>
    <w:rsid w:val="00A94465"/>
    <w:rsid w:val="00AC2E36"/>
    <w:rsid w:val="00AC4FA1"/>
    <w:rsid w:val="00AE5DE9"/>
    <w:rsid w:val="00B10858"/>
    <w:rsid w:val="00BC0953"/>
    <w:rsid w:val="00C239BC"/>
    <w:rsid w:val="00C7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DE9"/>
    <w:pPr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styleId="1">
    <w:name w:val="heading 1"/>
    <w:aliases w:val="Глава,Заголов,H1,1,(раздел)"/>
    <w:basedOn w:val="a"/>
    <w:next w:val="a"/>
    <w:link w:val="10"/>
    <w:uiPriority w:val="99"/>
    <w:qFormat/>
    <w:rsid w:val="00AE5DE9"/>
    <w:pPr>
      <w:keepNext/>
      <w:suppressAutoHyphens w:val="0"/>
      <w:autoSpaceDE w:val="0"/>
      <w:autoSpaceDN w:val="0"/>
      <w:spacing w:after="0" w:line="240" w:lineRule="auto"/>
      <w:ind w:left="2880"/>
      <w:outlineLvl w:val="0"/>
    </w:pPr>
    <w:rPr>
      <w:rFonts w:ascii="Times New Roman" w:eastAsia="Calibri" w:hAnsi="Times New Roman" w:cs="Times New Roman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,Заголов Знак,H1 Знак,1 Знак,(раздел) Знак"/>
    <w:basedOn w:val="a0"/>
    <w:link w:val="1"/>
    <w:uiPriority w:val="99"/>
    <w:rsid w:val="00AE5DE9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E5DE9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11">
    <w:name w:val="Без интервала1"/>
    <w:rsid w:val="00AE5DE9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12">
    <w:name w:val="Обычный1"/>
    <w:rsid w:val="00AE5DE9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ConsPlusCell">
    <w:name w:val="ConsPlusCell"/>
    <w:rsid w:val="00AE5DE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9E0AD5D23BBDED8A02C2E7BC57B9FE9C35FBFE6E6B1FE4D8CBC13A01C69E72C354E4049FACED89138F8F1CBWAwD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2018-06-07T05:56:00Z</cp:lastPrinted>
  <dcterms:created xsi:type="dcterms:W3CDTF">2018-06-07T05:25:00Z</dcterms:created>
  <dcterms:modified xsi:type="dcterms:W3CDTF">2018-06-19T11:49:00Z</dcterms:modified>
</cp:coreProperties>
</file>